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89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2011-12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05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Февраля 2023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11:00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ФСК Салют Долгопрудный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АФ Куркино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2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